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9FB5" w14:textId="64FF4ACB" w:rsidR="00102434" w:rsidRDefault="00102434" w:rsidP="00102434">
      <w:pPr>
        <w:spacing w:after="0" w:line="240" w:lineRule="auto"/>
        <w:ind w:left="10773"/>
        <w:rPr>
          <w:rFonts w:asciiTheme="minorHAnsi" w:hAnsiTheme="minorHAnsi" w:cstheme="minorHAnsi"/>
          <w:sz w:val="16"/>
          <w:szCs w:val="16"/>
          <w:lang w:val="lv-LV"/>
        </w:rPr>
      </w:pPr>
      <w:r w:rsidRPr="00645251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</w:p>
    <w:p w14:paraId="51A3186F" w14:textId="77777777" w:rsidR="00D7638A" w:rsidRPr="00D7638A" w:rsidRDefault="00D7638A" w:rsidP="00102434">
      <w:pPr>
        <w:spacing w:after="0" w:line="240" w:lineRule="auto"/>
        <w:ind w:left="10773"/>
        <w:rPr>
          <w:rFonts w:asciiTheme="minorHAnsi" w:hAnsiTheme="minorHAnsi" w:cstheme="minorHAnsi"/>
          <w:sz w:val="16"/>
          <w:szCs w:val="16"/>
        </w:rPr>
      </w:pPr>
    </w:p>
    <w:p w14:paraId="14FED386" w14:textId="77777777" w:rsidR="00102434" w:rsidRPr="00FB1500" w:rsidRDefault="00102434" w:rsidP="00102434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lang w:val="lv-LV"/>
        </w:rPr>
      </w:pP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3260"/>
        <w:gridCol w:w="1843"/>
        <w:gridCol w:w="6520"/>
      </w:tblGrid>
      <w:tr w:rsidR="00102434" w:rsidRPr="00611586" w14:paraId="4D6EDDB4" w14:textId="77777777" w:rsidTr="009C7DAC">
        <w:tc>
          <w:tcPr>
            <w:tcW w:w="5954" w:type="dxa"/>
            <w:gridSpan w:val="4"/>
            <w:shd w:val="clear" w:color="auto" w:fill="auto"/>
          </w:tcPr>
          <w:p w14:paraId="0F057D52" w14:textId="77777777" w:rsidR="00102434" w:rsidRPr="005C5C64" w:rsidRDefault="00102434" w:rsidP="009C7DA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2A526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Salienas Pārstāvi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14:paraId="60A56AC2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6520" w:type="dxa"/>
            <w:tcBorders>
              <w:bottom w:val="single" w:sz="4" w:space="0" w:color="002060"/>
            </w:tcBorders>
            <w:shd w:val="clear" w:color="auto" w:fill="C6D9F1" w:themeFill="text2" w:themeFillTint="33"/>
          </w:tcPr>
          <w:p w14:paraId="44FD889E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102434" w:rsidRPr="003278FF" w14:paraId="29424E4E" w14:textId="77777777" w:rsidTr="009C7DAC">
        <w:tc>
          <w:tcPr>
            <w:tcW w:w="5954" w:type="dxa"/>
            <w:gridSpan w:val="4"/>
            <w:shd w:val="clear" w:color="auto" w:fill="auto"/>
          </w:tcPr>
          <w:p w14:paraId="313C2718" w14:textId="77777777" w:rsidR="00102434" w:rsidRPr="00FB1500" w:rsidRDefault="00102434" w:rsidP="009C7DAC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C5C6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Представител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ю</w:t>
            </w:r>
            <w:r w:rsidRPr="005C5C6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Saliena</w:t>
            </w:r>
          </w:p>
        </w:tc>
        <w:tc>
          <w:tcPr>
            <w:tcW w:w="1843" w:type="dxa"/>
            <w:shd w:val="clear" w:color="auto" w:fill="auto"/>
          </w:tcPr>
          <w:p w14:paraId="6BB4A25A" w14:textId="77777777" w:rsidR="00102434" w:rsidRPr="00FB1500" w:rsidRDefault="00102434" w:rsidP="009C7DA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002060"/>
            </w:tcBorders>
          </w:tcPr>
          <w:p w14:paraId="0BC54059" w14:textId="1500BFEF" w:rsidR="00102434" w:rsidRPr="002A5268" w:rsidRDefault="00102434" w:rsidP="009C7DA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2A526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  <w:t>Īpašnieka vārds, uzvārds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| Имя, фамилия Владельца | Owner’s Name</w:t>
            </w:r>
            <w:r w:rsidR="002518E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,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Surname</w:t>
            </w:r>
          </w:p>
        </w:tc>
      </w:tr>
      <w:tr w:rsidR="00102434" w:rsidRPr="00611586" w14:paraId="123A33B5" w14:textId="77777777" w:rsidTr="009C7DAC">
        <w:tc>
          <w:tcPr>
            <w:tcW w:w="5954" w:type="dxa"/>
            <w:gridSpan w:val="4"/>
            <w:shd w:val="clear" w:color="auto" w:fill="auto"/>
          </w:tcPr>
          <w:p w14:paraId="6FC2D41C" w14:textId="77777777" w:rsidR="00102434" w:rsidRPr="005C5C64" w:rsidRDefault="00102434" w:rsidP="009C7D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To </w:t>
            </w:r>
            <w:proofErr w:type="spellStart"/>
            <w:r w:rsidRPr="005C5C6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Saliena’s</w:t>
            </w:r>
            <w:proofErr w:type="spellEnd"/>
            <w:r w:rsidRPr="005C5C6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5C5C6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Representative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05024D8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6520" w:type="dxa"/>
            <w:tcBorders>
              <w:bottom w:val="single" w:sz="4" w:space="0" w:color="002060"/>
            </w:tcBorders>
            <w:shd w:val="clear" w:color="auto" w:fill="C6D9F1" w:themeFill="text2" w:themeFillTint="33"/>
          </w:tcPr>
          <w:p w14:paraId="3DA230E2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102434" w14:paraId="0724F663" w14:textId="77777777" w:rsidTr="009C7DAC">
        <w:tc>
          <w:tcPr>
            <w:tcW w:w="5954" w:type="dxa"/>
            <w:gridSpan w:val="4"/>
            <w:shd w:val="clear" w:color="auto" w:fill="auto"/>
          </w:tcPr>
          <w:p w14:paraId="5DDE65EB" w14:textId="77777777" w:rsidR="00102434" w:rsidRPr="00FB1500" w:rsidRDefault="00102434" w:rsidP="009C7DA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37F8C6EE" w14:textId="77777777" w:rsidR="00102434" w:rsidRPr="00FB1500" w:rsidRDefault="00102434" w:rsidP="009C7DA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002060"/>
            </w:tcBorders>
          </w:tcPr>
          <w:p w14:paraId="5DF47B24" w14:textId="77777777" w:rsidR="00102434" w:rsidRPr="002A5268" w:rsidRDefault="00102434" w:rsidP="009C7DA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2A526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  <w:t>Nekustamā Īpašuma adrese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| адрес Недвижимости | address of the Real Estate</w:t>
            </w:r>
          </w:p>
        </w:tc>
      </w:tr>
      <w:tr w:rsidR="00102434" w:rsidRPr="00611586" w14:paraId="79132952" w14:textId="77777777" w:rsidTr="009C7DAC">
        <w:tc>
          <w:tcPr>
            <w:tcW w:w="5954" w:type="dxa"/>
            <w:gridSpan w:val="4"/>
            <w:shd w:val="clear" w:color="auto" w:fill="auto"/>
          </w:tcPr>
          <w:p w14:paraId="300CF36E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5C5C64">
              <w:rPr>
                <w:rFonts w:asciiTheme="minorHAnsi" w:hAnsiTheme="minorHAnsi" w:cstheme="minorHAnsi"/>
                <w:color w:val="000000"/>
                <w:sz w:val="20"/>
                <w:szCs w:val="20"/>
                <w:lang w:val="lv-LV"/>
              </w:rPr>
              <w:t>Rūpnieku iela 8, Piņķi, Mārupes novads, LV-2107, Latvija</w:t>
            </w:r>
          </w:p>
        </w:tc>
        <w:tc>
          <w:tcPr>
            <w:tcW w:w="1843" w:type="dxa"/>
            <w:shd w:val="clear" w:color="auto" w:fill="auto"/>
          </w:tcPr>
          <w:p w14:paraId="7BE39707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6520" w:type="dxa"/>
            <w:tcBorders>
              <w:bottom w:val="single" w:sz="4" w:space="0" w:color="002060"/>
            </w:tcBorders>
            <w:shd w:val="clear" w:color="auto" w:fill="C6D9F1" w:themeFill="text2" w:themeFillTint="33"/>
          </w:tcPr>
          <w:p w14:paraId="6525E01A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102434" w14:paraId="085AD39E" w14:textId="77777777" w:rsidTr="009C7DAC">
        <w:tc>
          <w:tcPr>
            <w:tcW w:w="5954" w:type="dxa"/>
            <w:gridSpan w:val="4"/>
            <w:shd w:val="clear" w:color="auto" w:fill="auto"/>
          </w:tcPr>
          <w:p w14:paraId="6F2533DC" w14:textId="77777777" w:rsidR="00102434" w:rsidRPr="00FB1500" w:rsidRDefault="00102434" w:rsidP="009C7DA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01436F8B" w14:textId="77777777" w:rsidR="00102434" w:rsidRPr="00FB1500" w:rsidRDefault="00102434" w:rsidP="009C7DA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002060"/>
            </w:tcBorders>
          </w:tcPr>
          <w:p w14:paraId="131ADB46" w14:textId="77777777" w:rsidR="00102434" w:rsidRPr="002A5268" w:rsidRDefault="00102434" w:rsidP="009C7DA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2A526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  <w:t>tālruņa numurs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|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>номер</w:t>
            </w:r>
            <w:r w:rsidRPr="008C0E1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телефон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>а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|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phone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number</w:t>
            </w:r>
          </w:p>
        </w:tc>
      </w:tr>
      <w:tr w:rsidR="00102434" w:rsidRPr="00611586" w14:paraId="5EEFC159" w14:textId="77777777" w:rsidTr="009C7DAC">
        <w:tc>
          <w:tcPr>
            <w:tcW w:w="709" w:type="dxa"/>
            <w:tcBorders>
              <w:right w:val="single" w:sz="4" w:space="0" w:color="002060"/>
            </w:tcBorders>
            <w:shd w:val="clear" w:color="auto" w:fill="C6D9F1" w:themeFill="text2" w:themeFillTint="33"/>
          </w:tcPr>
          <w:p w14:paraId="1F750272" w14:textId="77777777" w:rsidR="00102434" w:rsidRPr="00611586" w:rsidRDefault="00102434" w:rsidP="009C7D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6D9F1" w:themeFill="text2" w:themeFillTint="33"/>
          </w:tcPr>
          <w:p w14:paraId="66EB876C" w14:textId="77777777" w:rsidR="00102434" w:rsidRPr="00611586" w:rsidRDefault="00102434" w:rsidP="009C7D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  <w:shd w:val="clear" w:color="auto" w:fill="C6D9F1" w:themeFill="text2" w:themeFillTint="33"/>
          </w:tcPr>
          <w:p w14:paraId="74B71EAC" w14:textId="77777777" w:rsidR="00102434" w:rsidRPr="00611586" w:rsidRDefault="00102434" w:rsidP="009C7D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14:paraId="3020AC50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6520" w:type="dxa"/>
            <w:tcBorders>
              <w:bottom w:val="single" w:sz="4" w:space="0" w:color="002060"/>
            </w:tcBorders>
            <w:shd w:val="clear" w:color="auto" w:fill="C6D9F1" w:themeFill="text2" w:themeFillTint="33"/>
          </w:tcPr>
          <w:p w14:paraId="707F4E67" w14:textId="77777777" w:rsidR="00102434" w:rsidRPr="00611586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102434" w14:paraId="4A9741C8" w14:textId="77777777" w:rsidTr="009C7DAC">
        <w:tc>
          <w:tcPr>
            <w:tcW w:w="709" w:type="dxa"/>
            <w:shd w:val="clear" w:color="auto" w:fill="auto"/>
          </w:tcPr>
          <w:p w14:paraId="2ED95DF5" w14:textId="77777777" w:rsidR="00102434" w:rsidRPr="005C5C64" w:rsidRDefault="00102434" w:rsidP="009C7DA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645251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dd</w:t>
            </w:r>
          </w:p>
        </w:tc>
        <w:tc>
          <w:tcPr>
            <w:tcW w:w="709" w:type="dxa"/>
            <w:shd w:val="clear" w:color="auto" w:fill="auto"/>
          </w:tcPr>
          <w:p w14:paraId="63F645AF" w14:textId="77777777" w:rsidR="00102434" w:rsidRPr="005C5C64" w:rsidRDefault="00102434" w:rsidP="009C7DA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645251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mm</w:t>
            </w:r>
          </w:p>
        </w:tc>
        <w:tc>
          <w:tcPr>
            <w:tcW w:w="1276" w:type="dxa"/>
            <w:shd w:val="clear" w:color="auto" w:fill="auto"/>
          </w:tcPr>
          <w:p w14:paraId="79DC47ED" w14:textId="35AF2A10" w:rsidR="00102434" w:rsidRPr="005C5C64" w:rsidRDefault="00102434" w:rsidP="009C7DA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645251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gggg</w:t>
            </w:r>
            <w:r w:rsidR="002518EE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/yyyy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2C04AE2" w14:textId="77777777" w:rsidR="00102434" w:rsidRPr="00FB1500" w:rsidRDefault="00102434" w:rsidP="009C7DA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002060"/>
            </w:tcBorders>
          </w:tcPr>
          <w:p w14:paraId="76057646" w14:textId="58CFFAC8" w:rsidR="00102434" w:rsidRPr="002A5268" w:rsidRDefault="00102434" w:rsidP="009C7DA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2A526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  <w:t>e-pasta adrese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| адрес э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-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почты | e</w:t>
            </w:r>
            <w:r w:rsidR="002518E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-</w:t>
            </w:r>
            <w:r w:rsidRPr="002A526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mail address</w:t>
            </w:r>
          </w:p>
        </w:tc>
      </w:tr>
    </w:tbl>
    <w:p w14:paraId="27C3744B" w14:textId="77777777" w:rsidR="00102434" w:rsidRDefault="00102434" w:rsidP="00102434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  <w:lang w:val="lv-LV"/>
        </w:rPr>
      </w:pPr>
    </w:p>
    <w:p w14:paraId="10512489" w14:textId="77777777" w:rsidR="00102434" w:rsidRPr="00CC707A" w:rsidRDefault="00102434" w:rsidP="00102434">
      <w:pPr>
        <w:spacing w:line="240" w:lineRule="auto"/>
        <w:jc w:val="center"/>
        <w:rPr>
          <w:rFonts w:asciiTheme="minorHAnsi" w:hAnsiTheme="minorHAnsi" w:cstheme="minorHAnsi"/>
          <w:b/>
          <w:spacing w:val="30"/>
          <w:lang w:val="lv-LV"/>
        </w:rPr>
      </w:pPr>
      <w:r w:rsidRPr="00CC707A">
        <w:rPr>
          <w:rFonts w:asciiTheme="minorHAnsi" w:hAnsiTheme="minorHAnsi" w:cstheme="minorHAnsi"/>
          <w:b/>
          <w:caps/>
          <w:spacing w:val="30"/>
          <w:lang w:val="lv-LV"/>
        </w:rPr>
        <w:t>Pieteikums</w:t>
      </w:r>
      <w:r w:rsidRPr="00CC707A">
        <w:rPr>
          <w:rFonts w:asciiTheme="minorHAnsi" w:hAnsiTheme="minorHAnsi" w:cstheme="minorHAnsi"/>
          <w:b/>
          <w:spacing w:val="30"/>
          <w:lang w:val="lv-LV"/>
        </w:rPr>
        <w:t xml:space="preserve"> | </w:t>
      </w:r>
      <w:r w:rsidRPr="00CC707A">
        <w:rPr>
          <w:rFonts w:asciiTheme="minorHAnsi" w:hAnsiTheme="minorHAnsi" w:cstheme="minorHAnsi"/>
          <w:b/>
          <w:caps/>
          <w:spacing w:val="30"/>
          <w:lang w:val="lv-LV"/>
        </w:rPr>
        <w:t>Заявление | Application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10206"/>
      </w:tblGrid>
      <w:tr w:rsidR="00102434" w:rsidRPr="003278FF" w14:paraId="540E2BAA" w14:textId="77777777" w:rsidTr="009C7DAC">
        <w:tc>
          <w:tcPr>
            <w:tcW w:w="2547" w:type="dxa"/>
            <w:tcBorders>
              <w:top w:val="single" w:sz="4" w:space="0" w:color="002060"/>
              <w:left w:val="single" w:sz="4" w:space="0" w:color="002060"/>
            </w:tcBorders>
          </w:tcPr>
          <w:p w14:paraId="13F35398" w14:textId="77777777" w:rsidR="00102434" w:rsidRPr="00E812B6" w:rsidRDefault="00102434" w:rsidP="009C7DA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E812B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Saskaņā ar Salienas Noteikumu</w:t>
            </w:r>
          </w:p>
        </w:tc>
        <w:tc>
          <w:tcPr>
            <w:tcW w:w="709" w:type="dxa"/>
            <w:tcBorders>
              <w:top w:val="single" w:sz="4" w:space="0" w:color="002060"/>
            </w:tcBorders>
            <w:shd w:val="clear" w:color="auto" w:fill="auto"/>
            <w:vAlign w:val="center"/>
          </w:tcPr>
          <w:p w14:paraId="78DAAE0E" w14:textId="77777777" w:rsidR="00102434" w:rsidRPr="009B4ADA" w:rsidRDefault="00102434" w:rsidP="009C7D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002060"/>
              <w:right w:val="single" w:sz="4" w:space="0" w:color="002060"/>
            </w:tcBorders>
          </w:tcPr>
          <w:p w14:paraId="785445FE" w14:textId="77777777" w:rsidR="00102434" w:rsidRPr="00E812B6" w:rsidRDefault="00102434" w:rsidP="009C7DA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E812B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punktu </w:t>
            </w:r>
            <w:r w:rsidRPr="00E812B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lv-LV"/>
              </w:rPr>
              <w:t>(norādiet Salienas Noteikumu punkta Nr., kas sniedz tiesības iesniegt Salienas Pārstāvim attiecīgo pieteikumu)</w:t>
            </w:r>
            <w:r w:rsidRPr="00E812B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</w:p>
        </w:tc>
      </w:tr>
      <w:tr w:rsidR="00102434" w14:paraId="545473AF" w14:textId="77777777" w:rsidTr="009C7DAC">
        <w:tc>
          <w:tcPr>
            <w:tcW w:w="2547" w:type="dxa"/>
            <w:tcBorders>
              <w:left w:val="single" w:sz="4" w:space="0" w:color="002060"/>
            </w:tcBorders>
          </w:tcPr>
          <w:p w14:paraId="3EAE057B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</w:t>
            </w: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соответствии</w:t>
            </w:r>
            <w:proofErr w:type="spellEnd"/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с </w:t>
            </w:r>
            <w:proofErr w:type="spellStart"/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пунктом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51508AA" w14:textId="77777777" w:rsidR="00102434" w:rsidRPr="009B4ADA" w:rsidRDefault="00102434" w:rsidP="009C7D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1056" w:type="dxa"/>
            <w:gridSpan w:val="2"/>
            <w:tcBorders>
              <w:right w:val="single" w:sz="4" w:space="0" w:color="002060"/>
            </w:tcBorders>
          </w:tcPr>
          <w:p w14:paraId="02FA3874" w14:textId="65D14ADE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правил Saliena (указать номер пункта Правил Saliena, оговаривающий полномочия обратиться к Представителю Saliena с соответствующим</w:t>
            </w:r>
            <w:r w:rsidR="002518EE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FB0DEE"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заявлением),</w:t>
            </w:r>
          </w:p>
        </w:tc>
      </w:tr>
      <w:tr w:rsidR="00102434" w14:paraId="1B718004" w14:textId="77777777" w:rsidTr="009C7DAC">
        <w:tc>
          <w:tcPr>
            <w:tcW w:w="2547" w:type="dxa"/>
            <w:tcBorders>
              <w:left w:val="single" w:sz="4" w:space="0" w:color="002060"/>
            </w:tcBorders>
          </w:tcPr>
          <w:p w14:paraId="46E6ED99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 accordance with Clause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5DC14" w14:textId="77777777" w:rsidR="00102434" w:rsidRPr="009B4ADA" w:rsidRDefault="00102434" w:rsidP="009C7D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11056" w:type="dxa"/>
            <w:gridSpan w:val="2"/>
            <w:tcBorders>
              <w:right w:val="single" w:sz="4" w:space="0" w:color="002060"/>
            </w:tcBorders>
          </w:tcPr>
          <w:p w14:paraId="4148A868" w14:textId="39D2351C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of Saliena Rules (specify the Clause No. of Saliena Rules, which provides a mandate to approach Saliena’s Representative with the</w:t>
            </w:r>
            <w:r w:rsidR="00FB0DEE"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relevant application),</w:t>
            </w:r>
          </w:p>
        </w:tc>
      </w:tr>
      <w:tr w:rsidR="00102434" w14:paraId="40AB2F78" w14:textId="77777777" w:rsidTr="009C7DAC">
        <w:tc>
          <w:tcPr>
            <w:tcW w:w="14312" w:type="dxa"/>
            <w:gridSpan w:val="4"/>
            <w:tcBorders>
              <w:left w:val="single" w:sz="4" w:space="0" w:color="002060"/>
              <w:right w:val="single" w:sz="4" w:space="0" w:color="002060"/>
            </w:tcBorders>
          </w:tcPr>
          <w:p w14:paraId="6C48D1F2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434" w14:paraId="6156269E" w14:textId="77777777" w:rsidTr="009C7DAC">
        <w:tc>
          <w:tcPr>
            <w:tcW w:w="4106" w:type="dxa"/>
            <w:gridSpan w:val="3"/>
            <w:tcBorders>
              <w:left w:val="single" w:sz="4" w:space="0" w:color="002060"/>
            </w:tcBorders>
          </w:tcPr>
          <w:p w14:paraId="0248E07F" w14:textId="77777777" w:rsidR="00102434" w:rsidRPr="00E812B6" w:rsidRDefault="00102434" w:rsidP="009C7DA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E812B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lūdzu atļaut (apstiprināt vai tml.)</w:t>
            </w:r>
          </w:p>
        </w:tc>
        <w:tc>
          <w:tcPr>
            <w:tcW w:w="10206" w:type="dxa"/>
            <w:vMerge w:val="restart"/>
            <w:tcBorders>
              <w:right w:val="single" w:sz="4" w:space="0" w:color="002060"/>
            </w:tcBorders>
            <w:shd w:val="clear" w:color="auto" w:fill="C6D9F1" w:themeFill="text2" w:themeFillTint="33"/>
          </w:tcPr>
          <w:p w14:paraId="40D909B4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434" w:rsidRPr="003278FF" w14:paraId="7417F01D" w14:textId="77777777" w:rsidTr="009C7DAC">
        <w:tc>
          <w:tcPr>
            <w:tcW w:w="4106" w:type="dxa"/>
            <w:gridSpan w:val="3"/>
            <w:tcBorders>
              <w:left w:val="single" w:sz="4" w:space="0" w:color="002060"/>
            </w:tcBorders>
          </w:tcPr>
          <w:p w14:paraId="41145F47" w14:textId="504C3D20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прошу </w:t>
            </w: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разрешит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ь</w:t>
            </w: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(утвердит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ь</w:t>
            </w: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и т.д.)</w:t>
            </w:r>
          </w:p>
        </w:tc>
        <w:tc>
          <w:tcPr>
            <w:tcW w:w="10206" w:type="dxa"/>
            <w:vMerge/>
            <w:tcBorders>
              <w:right w:val="single" w:sz="4" w:space="0" w:color="002060"/>
            </w:tcBorders>
            <w:shd w:val="clear" w:color="auto" w:fill="C6D9F1" w:themeFill="text2" w:themeFillTint="33"/>
            <w:vAlign w:val="center"/>
          </w:tcPr>
          <w:p w14:paraId="45980581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434" w14:paraId="5DCA6FAE" w14:textId="77777777" w:rsidTr="00D7638A">
        <w:trPr>
          <w:trHeight w:val="513"/>
        </w:trPr>
        <w:tc>
          <w:tcPr>
            <w:tcW w:w="4106" w:type="dxa"/>
            <w:gridSpan w:val="3"/>
            <w:tcBorders>
              <w:left w:val="single" w:sz="4" w:space="0" w:color="002060"/>
            </w:tcBorders>
          </w:tcPr>
          <w:p w14:paraId="556388F6" w14:textId="17D1D92E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please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permit</w:t>
            </w:r>
            <w:proofErr w:type="spellEnd"/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(</w:t>
            </w:r>
            <w:proofErr w:type="spellStart"/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approve</w:t>
            </w:r>
            <w:proofErr w:type="spellEnd"/>
            <w:r w:rsidRPr="008F549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AD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etc.)</w:t>
            </w:r>
          </w:p>
        </w:tc>
        <w:tc>
          <w:tcPr>
            <w:tcW w:w="10206" w:type="dxa"/>
            <w:vMerge/>
            <w:tcBorders>
              <w:right w:val="single" w:sz="4" w:space="0" w:color="002060"/>
            </w:tcBorders>
            <w:shd w:val="clear" w:color="auto" w:fill="C6D9F1" w:themeFill="text2" w:themeFillTint="33"/>
            <w:vAlign w:val="center"/>
          </w:tcPr>
          <w:p w14:paraId="668A2C18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434" w14:paraId="56D6CF6F" w14:textId="77777777" w:rsidTr="009C7DAC">
        <w:tc>
          <w:tcPr>
            <w:tcW w:w="4106" w:type="dxa"/>
            <w:gridSpan w:val="3"/>
            <w:tcBorders>
              <w:left w:val="single" w:sz="4" w:space="0" w:color="002060"/>
              <w:bottom w:val="single" w:sz="4" w:space="0" w:color="002060"/>
            </w:tcBorders>
          </w:tcPr>
          <w:p w14:paraId="3A2B53AF" w14:textId="77777777" w:rsidR="00102434" w:rsidRPr="009B4ADA" w:rsidRDefault="00102434" w:rsidP="009C7DAC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020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362283" w14:textId="77777777" w:rsidR="00102434" w:rsidRPr="009B4ADA" w:rsidRDefault="00102434" w:rsidP="009C7D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2A526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lv-LV"/>
              </w:rPr>
              <w:t>(norādiet pieteikuma saturu)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| </w:t>
            </w:r>
            <w:r w:rsidRPr="009B4ADA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(указать содержание заявления)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|</w:t>
            </w:r>
            <w:r w:rsidRPr="004146F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(specify the contents of the application)</w:t>
            </w:r>
          </w:p>
        </w:tc>
      </w:tr>
    </w:tbl>
    <w:p w14:paraId="09E0B8FC" w14:textId="77777777" w:rsidR="00102434" w:rsidRPr="00FB1500" w:rsidRDefault="00102434" w:rsidP="00152AB8">
      <w:pPr>
        <w:tabs>
          <w:tab w:val="left" w:pos="2410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lv-LV"/>
        </w:rPr>
      </w:pPr>
    </w:p>
    <w:tbl>
      <w:tblPr>
        <w:tblStyle w:val="TableGrid"/>
        <w:tblW w:w="10206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7371"/>
      </w:tblGrid>
      <w:tr w:rsidR="00102434" w14:paraId="65CB6B53" w14:textId="77777777" w:rsidTr="009C7DAC">
        <w:tc>
          <w:tcPr>
            <w:tcW w:w="1276" w:type="dxa"/>
          </w:tcPr>
          <w:p w14:paraId="0D253EFE" w14:textId="77777777" w:rsidR="00102434" w:rsidRPr="004602FD" w:rsidRDefault="00102434" w:rsidP="009C7D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4602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Pievienots:</w:t>
            </w:r>
          </w:p>
        </w:tc>
        <w:tc>
          <w:tcPr>
            <w:tcW w:w="1559" w:type="dxa"/>
          </w:tcPr>
          <w:p w14:paraId="68EE4686" w14:textId="77777777" w:rsidR="00102434" w:rsidRPr="004602FD" w:rsidRDefault="00102434" w:rsidP="009C7DA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4602F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В приложении:</w:t>
            </w:r>
          </w:p>
        </w:tc>
        <w:tc>
          <w:tcPr>
            <w:tcW w:w="7371" w:type="dxa"/>
          </w:tcPr>
          <w:p w14:paraId="181481FC" w14:textId="77777777" w:rsidR="00102434" w:rsidRPr="004602FD" w:rsidRDefault="00102434" w:rsidP="009C7DA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4602F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Enclosed:</w:t>
            </w:r>
          </w:p>
        </w:tc>
      </w:tr>
      <w:tr w:rsidR="00102434" w14:paraId="2B47F55B" w14:textId="77777777" w:rsidTr="009C7DAC">
        <w:tc>
          <w:tcPr>
            <w:tcW w:w="1276" w:type="dxa"/>
          </w:tcPr>
          <w:p w14:paraId="47E133A2" w14:textId="77777777" w:rsidR="00102434" w:rsidRPr="004602FD" w:rsidRDefault="00102434" w:rsidP="009C7DAC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</w:tcPr>
          <w:p w14:paraId="25869795" w14:textId="77777777" w:rsidR="00102434" w:rsidRDefault="00102434" w:rsidP="009C7DA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371" w:type="dxa"/>
          </w:tcPr>
          <w:p w14:paraId="3771FEC7" w14:textId="77777777" w:rsidR="00102434" w:rsidRDefault="00102434" w:rsidP="009C7DA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102434" w14:paraId="46468CDE" w14:textId="77777777" w:rsidTr="009C7DAC">
        <w:trPr>
          <w:trHeight w:val="328"/>
        </w:trPr>
        <w:tc>
          <w:tcPr>
            <w:tcW w:w="10206" w:type="dxa"/>
            <w:gridSpan w:val="3"/>
            <w:shd w:val="clear" w:color="auto" w:fill="C6D9F1" w:themeFill="text2" w:themeFillTint="33"/>
            <w:vAlign w:val="center"/>
          </w:tcPr>
          <w:p w14:paraId="029C6E77" w14:textId="53E18647" w:rsidR="00102434" w:rsidRPr="00CC707A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1.</w:t>
            </w:r>
            <w:r w:rsidR="003278F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</w:tc>
      </w:tr>
      <w:tr w:rsidR="00102434" w14:paraId="0AC0EE54" w14:textId="77777777" w:rsidTr="009C7DAC">
        <w:trPr>
          <w:trHeight w:val="328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1B96FEFD" w14:textId="3AAC5416" w:rsidR="00102434" w:rsidRPr="00CC707A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2.</w:t>
            </w:r>
            <w:r w:rsidR="003278F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</w:tc>
      </w:tr>
      <w:tr w:rsidR="00102434" w14:paraId="292C90A5" w14:textId="77777777" w:rsidTr="009C7DAC">
        <w:trPr>
          <w:trHeight w:val="328"/>
        </w:trPr>
        <w:tc>
          <w:tcPr>
            <w:tcW w:w="10206" w:type="dxa"/>
            <w:gridSpan w:val="3"/>
            <w:shd w:val="clear" w:color="auto" w:fill="C6D9F1" w:themeFill="text2" w:themeFillTint="33"/>
            <w:vAlign w:val="center"/>
          </w:tcPr>
          <w:p w14:paraId="2683CBC2" w14:textId="0022B167" w:rsidR="00102434" w:rsidRPr="00CC707A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3.</w:t>
            </w:r>
            <w:r w:rsidR="003278F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</w:tc>
      </w:tr>
      <w:tr w:rsidR="00102434" w14:paraId="30E59B66" w14:textId="77777777" w:rsidTr="009C7DAC">
        <w:trPr>
          <w:trHeight w:val="328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2DB5C224" w14:textId="4DFC74FD" w:rsidR="00102434" w:rsidRPr="00CC707A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4.</w:t>
            </w:r>
            <w:r w:rsidR="003278F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</w:tc>
      </w:tr>
      <w:tr w:rsidR="00102434" w14:paraId="29AE4377" w14:textId="77777777" w:rsidTr="009C7DAC">
        <w:trPr>
          <w:trHeight w:val="328"/>
        </w:trPr>
        <w:tc>
          <w:tcPr>
            <w:tcW w:w="10206" w:type="dxa"/>
            <w:gridSpan w:val="3"/>
            <w:shd w:val="clear" w:color="auto" w:fill="C6D9F1" w:themeFill="text2" w:themeFillTint="33"/>
            <w:vAlign w:val="center"/>
          </w:tcPr>
          <w:p w14:paraId="738753FF" w14:textId="6920ED12" w:rsidR="00102434" w:rsidRDefault="00102434" w:rsidP="009C7DA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5.</w:t>
            </w:r>
            <w:r w:rsidR="003278F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D5F0061" w14:textId="77777777" w:rsidR="00102434" w:rsidRPr="00FB1500" w:rsidRDefault="00102434" w:rsidP="00102434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lv-LV"/>
        </w:rPr>
      </w:pPr>
    </w:p>
    <w:tbl>
      <w:tblPr>
        <w:tblStyle w:val="TableGrid"/>
        <w:tblW w:w="10206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02434" w14:paraId="31722B51" w14:textId="77777777" w:rsidTr="009C7DAC">
        <w:trPr>
          <w:trHeight w:val="748"/>
        </w:trPr>
        <w:tc>
          <w:tcPr>
            <w:tcW w:w="102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9E3C0A" w14:textId="77777777" w:rsidR="00102434" w:rsidRDefault="00102434" w:rsidP="009C7DA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102434" w14:paraId="59D99159" w14:textId="77777777" w:rsidTr="009C7DAC">
        <w:tc>
          <w:tcPr>
            <w:tcW w:w="10206" w:type="dxa"/>
            <w:tcBorders>
              <w:top w:val="single" w:sz="4" w:space="0" w:color="002060"/>
            </w:tcBorders>
          </w:tcPr>
          <w:p w14:paraId="03F49A8C" w14:textId="77777777" w:rsidR="00102434" w:rsidRPr="00C73FDC" w:rsidRDefault="00102434" w:rsidP="009C7DA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r w:rsidRPr="00C73FDC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lv-LV"/>
              </w:rPr>
              <w:t xml:space="preserve">Īpašnieka paraksts un tā atšifrējums </w:t>
            </w:r>
            <w:r w:rsidRPr="008F45E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| Подпись</w:t>
            </w:r>
            <w:r w:rsidRPr="00C73FDC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Владельца и ее расшифровка</w:t>
            </w:r>
            <w:r w:rsidRPr="008F45E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C73FDC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| Owner’s signature and its deciphering</w:t>
            </w:r>
          </w:p>
        </w:tc>
      </w:tr>
    </w:tbl>
    <w:p w14:paraId="13910C99" w14:textId="77777777" w:rsidR="00953E0D" w:rsidRDefault="00953E0D" w:rsidP="003E5927">
      <w:pPr>
        <w:rPr>
          <w:rFonts w:asciiTheme="minorHAnsi" w:hAnsiTheme="minorHAnsi" w:cstheme="minorHAnsi"/>
          <w:sz w:val="16"/>
          <w:szCs w:val="16"/>
        </w:rPr>
      </w:pPr>
    </w:p>
    <w:sectPr w:rsidR="00953E0D" w:rsidSect="0015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3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E870" w14:textId="77777777" w:rsidR="00193369" w:rsidRDefault="00193369" w:rsidP="00D63E99">
      <w:pPr>
        <w:spacing w:after="0" w:line="240" w:lineRule="auto"/>
      </w:pPr>
      <w:r>
        <w:separator/>
      </w:r>
    </w:p>
  </w:endnote>
  <w:endnote w:type="continuationSeparator" w:id="0">
    <w:p w14:paraId="059EC4FB" w14:textId="77777777" w:rsidR="00193369" w:rsidRDefault="00193369" w:rsidP="00D6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235" w14:textId="77777777" w:rsidR="00942452" w:rsidRDefault="00942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7E89" w14:textId="1C9750C4" w:rsidR="00942452" w:rsidRDefault="00193369" w:rsidP="00056581">
    <w:pPr>
      <w:tabs>
        <w:tab w:val="center" w:pos="4153"/>
        <w:tab w:val="right" w:pos="8306"/>
      </w:tabs>
      <w:spacing w:after="0" w:line="240" w:lineRule="auto"/>
      <w:jc w:val="right"/>
    </w:pPr>
    <w:hyperlink r:id="rId1" w:history="1">
      <w:r w:rsidR="00942452" w:rsidRPr="00224878">
        <w:rPr>
          <w:rFonts w:cs="Calibri"/>
          <w:kern w:val="28"/>
          <w:sz w:val="16"/>
          <w:szCs w:val="16"/>
          <w:u w:val="single"/>
          <w:lang w:val="ru-RU"/>
        </w:rPr>
        <w:t>www.saliena.eu/rules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8729" w14:textId="77777777" w:rsidR="00224878" w:rsidRPr="00224878" w:rsidRDefault="00193369" w:rsidP="00224878">
    <w:pPr>
      <w:tabs>
        <w:tab w:val="center" w:pos="4153"/>
        <w:tab w:val="right" w:pos="8306"/>
      </w:tabs>
      <w:spacing w:after="0" w:line="240" w:lineRule="auto"/>
      <w:jc w:val="right"/>
    </w:pPr>
    <w:hyperlink r:id="rId1" w:history="1">
      <w:r w:rsidR="00224878" w:rsidRPr="00224878">
        <w:rPr>
          <w:rFonts w:cs="Calibri"/>
          <w:kern w:val="28"/>
          <w:sz w:val="16"/>
          <w:szCs w:val="16"/>
          <w:u w:val="single"/>
          <w:lang w:val="ru-RU"/>
        </w:rPr>
        <w:t>www.saliena.eu/rules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1ABD" w14:textId="77777777" w:rsidR="00193369" w:rsidRDefault="00193369" w:rsidP="00D63E99">
      <w:pPr>
        <w:spacing w:after="0" w:line="240" w:lineRule="auto"/>
      </w:pPr>
      <w:r>
        <w:separator/>
      </w:r>
    </w:p>
  </w:footnote>
  <w:footnote w:type="continuationSeparator" w:id="0">
    <w:p w14:paraId="1C821A97" w14:textId="77777777" w:rsidR="00193369" w:rsidRDefault="00193369" w:rsidP="00D6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B41" w14:textId="77777777" w:rsidR="00942452" w:rsidRDefault="00942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DF69" w14:textId="77777777" w:rsidR="00942452" w:rsidRDefault="00942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E70F" w14:textId="77777777" w:rsidR="00942452" w:rsidRDefault="0094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7735"/>
    <w:multiLevelType w:val="hybridMultilevel"/>
    <w:tmpl w:val="2FEE1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AD5"/>
    <w:multiLevelType w:val="hybridMultilevel"/>
    <w:tmpl w:val="57E8C0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4710"/>
    <w:multiLevelType w:val="multilevel"/>
    <w:tmpl w:val="C67ACA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3" w15:restartNumberingAfterBreak="0">
    <w:nsid w:val="2C8C3426"/>
    <w:multiLevelType w:val="multilevel"/>
    <w:tmpl w:val="91C6E9C0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" w15:restartNumberingAfterBreak="0">
    <w:nsid w:val="2D59678F"/>
    <w:multiLevelType w:val="multilevel"/>
    <w:tmpl w:val="5B1A5F72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3C2B0F28"/>
    <w:multiLevelType w:val="multilevel"/>
    <w:tmpl w:val="717E8AE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6" w15:restartNumberingAfterBreak="0">
    <w:nsid w:val="3CC76D39"/>
    <w:multiLevelType w:val="hybridMultilevel"/>
    <w:tmpl w:val="2FEE1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5021"/>
    <w:multiLevelType w:val="hybridMultilevel"/>
    <w:tmpl w:val="9B989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4293A"/>
    <w:multiLevelType w:val="multilevel"/>
    <w:tmpl w:val="B888BA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9" w15:restartNumberingAfterBreak="0">
    <w:nsid w:val="6FEF6A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845614">
    <w:abstractNumId w:val="8"/>
  </w:num>
  <w:num w:numId="2" w16cid:durableId="1044520316">
    <w:abstractNumId w:val="5"/>
  </w:num>
  <w:num w:numId="3" w16cid:durableId="1437947261">
    <w:abstractNumId w:val="2"/>
  </w:num>
  <w:num w:numId="4" w16cid:durableId="1279994448">
    <w:abstractNumId w:val="3"/>
  </w:num>
  <w:num w:numId="5" w16cid:durableId="1266159501">
    <w:abstractNumId w:val="4"/>
  </w:num>
  <w:num w:numId="6" w16cid:durableId="1000044069">
    <w:abstractNumId w:val="1"/>
  </w:num>
  <w:num w:numId="7" w16cid:durableId="1576354642">
    <w:abstractNumId w:val="6"/>
  </w:num>
  <w:num w:numId="8" w16cid:durableId="1388380641">
    <w:abstractNumId w:val="9"/>
  </w:num>
  <w:num w:numId="9" w16cid:durableId="368997018">
    <w:abstractNumId w:val="7"/>
  </w:num>
  <w:num w:numId="10" w16cid:durableId="126387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82"/>
    <w:rsid w:val="00000DCE"/>
    <w:rsid w:val="00004945"/>
    <w:rsid w:val="0000612D"/>
    <w:rsid w:val="0001173F"/>
    <w:rsid w:val="00013854"/>
    <w:rsid w:val="0001503F"/>
    <w:rsid w:val="000171EA"/>
    <w:rsid w:val="00022B13"/>
    <w:rsid w:val="00024953"/>
    <w:rsid w:val="000271D9"/>
    <w:rsid w:val="00031111"/>
    <w:rsid w:val="000316D8"/>
    <w:rsid w:val="00033CE5"/>
    <w:rsid w:val="00034C20"/>
    <w:rsid w:val="0003513D"/>
    <w:rsid w:val="00041E9D"/>
    <w:rsid w:val="000462FF"/>
    <w:rsid w:val="00047026"/>
    <w:rsid w:val="000518C7"/>
    <w:rsid w:val="000558FC"/>
    <w:rsid w:val="00055BB7"/>
    <w:rsid w:val="00056095"/>
    <w:rsid w:val="00056581"/>
    <w:rsid w:val="00062BED"/>
    <w:rsid w:val="000637AE"/>
    <w:rsid w:val="0006478D"/>
    <w:rsid w:val="000668D4"/>
    <w:rsid w:val="00066FEB"/>
    <w:rsid w:val="000717E4"/>
    <w:rsid w:val="00073468"/>
    <w:rsid w:val="00074CDF"/>
    <w:rsid w:val="00084604"/>
    <w:rsid w:val="0008606E"/>
    <w:rsid w:val="000860CA"/>
    <w:rsid w:val="0009035C"/>
    <w:rsid w:val="000A0C20"/>
    <w:rsid w:val="000A5192"/>
    <w:rsid w:val="000B150A"/>
    <w:rsid w:val="000B3C29"/>
    <w:rsid w:val="000B61F5"/>
    <w:rsid w:val="000C6866"/>
    <w:rsid w:val="000D044B"/>
    <w:rsid w:val="000D432D"/>
    <w:rsid w:val="000E09A8"/>
    <w:rsid w:val="000E2A1F"/>
    <w:rsid w:val="000E7302"/>
    <w:rsid w:val="000E7417"/>
    <w:rsid w:val="000F3346"/>
    <w:rsid w:val="000F36E9"/>
    <w:rsid w:val="000F7CDD"/>
    <w:rsid w:val="00102434"/>
    <w:rsid w:val="001109CE"/>
    <w:rsid w:val="001116CF"/>
    <w:rsid w:val="00124356"/>
    <w:rsid w:val="001300F6"/>
    <w:rsid w:val="001314A8"/>
    <w:rsid w:val="00132510"/>
    <w:rsid w:val="001344D4"/>
    <w:rsid w:val="00136D68"/>
    <w:rsid w:val="00137058"/>
    <w:rsid w:val="00144747"/>
    <w:rsid w:val="00144D97"/>
    <w:rsid w:val="001458C3"/>
    <w:rsid w:val="001459B0"/>
    <w:rsid w:val="00150FA9"/>
    <w:rsid w:val="00152AB8"/>
    <w:rsid w:val="001531B3"/>
    <w:rsid w:val="001620B1"/>
    <w:rsid w:val="0016299E"/>
    <w:rsid w:val="001641CE"/>
    <w:rsid w:val="00164AB4"/>
    <w:rsid w:val="00167E6C"/>
    <w:rsid w:val="00170FB3"/>
    <w:rsid w:val="00185AEC"/>
    <w:rsid w:val="00187789"/>
    <w:rsid w:val="00193369"/>
    <w:rsid w:val="00195546"/>
    <w:rsid w:val="00195CFF"/>
    <w:rsid w:val="00197204"/>
    <w:rsid w:val="001A2737"/>
    <w:rsid w:val="001A37AB"/>
    <w:rsid w:val="001B0B3D"/>
    <w:rsid w:val="001B27DF"/>
    <w:rsid w:val="001B3CAC"/>
    <w:rsid w:val="001B5994"/>
    <w:rsid w:val="001B7C72"/>
    <w:rsid w:val="001C5ED9"/>
    <w:rsid w:val="001C7252"/>
    <w:rsid w:val="001D0EF0"/>
    <w:rsid w:val="001D326E"/>
    <w:rsid w:val="001D3FC9"/>
    <w:rsid w:val="001E126D"/>
    <w:rsid w:val="001E1779"/>
    <w:rsid w:val="001E19E9"/>
    <w:rsid w:val="001E1C80"/>
    <w:rsid w:val="001E1CE9"/>
    <w:rsid w:val="001E24FE"/>
    <w:rsid w:val="001F0B60"/>
    <w:rsid w:val="001F30A8"/>
    <w:rsid w:val="0020338F"/>
    <w:rsid w:val="00204D64"/>
    <w:rsid w:val="00204EC0"/>
    <w:rsid w:val="002061C8"/>
    <w:rsid w:val="00213C1B"/>
    <w:rsid w:val="00217433"/>
    <w:rsid w:val="00221100"/>
    <w:rsid w:val="002245B7"/>
    <w:rsid w:val="00224878"/>
    <w:rsid w:val="002312D3"/>
    <w:rsid w:val="00234E65"/>
    <w:rsid w:val="00236295"/>
    <w:rsid w:val="00240C60"/>
    <w:rsid w:val="00243F3E"/>
    <w:rsid w:val="002518EE"/>
    <w:rsid w:val="00251FAB"/>
    <w:rsid w:val="00255508"/>
    <w:rsid w:val="002609D3"/>
    <w:rsid w:val="0026240A"/>
    <w:rsid w:val="00280151"/>
    <w:rsid w:val="00281EF9"/>
    <w:rsid w:val="00286E89"/>
    <w:rsid w:val="0028755D"/>
    <w:rsid w:val="00292542"/>
    <w:rsid w:val="00292782"/>
    <w:rsid w:val="00295149"/>
    <w:rsid w:val="002969DA"/>
    <w:rsid w:val="002A110E"/>
    <w:rsid w:val="002A2ADC"/>
    <w:rsid w:val="002A55EA"/>
    <w:rsid w:val="002B1F9B"/>
    <w:rsid w:val="002B6259"/>
    <w:rsid w:val="002B6543"/>
    <w:rsid w:val="002B7E22"/>
    <w:rsid w:val="002C08AC"/>
    <w:rsid w:val="002C27F4"/>
    <w:rsid w:val="002C38FB"/>
    <w:rsid w:val="002D10EA"/>
    <w:rsid w:val="002D47B9"/>
    <w:rsid w:val="002E019F"/>
    <w:rsid w:val="002E1D74"/>
    <w:rsid w:val="002E262A"/>
    <w:rsid w:val="002F0EC5"/>
    <w:rsid w:val="00300AA8"/>
    <w:rsid w:val="0030211D"/>
    <w:rsid w:val="003077C9"/>
    <w:rsid w:val="00316672"/>
    <w:rsid w:val="0031725F"/>
    <w:rsid w:val="0032096B"/>
    <w:rsid w:val="00320DDA"/>
    <w:rsid w:val="00321369"/>
    <w:rsid w:val="003278FF"/>
    <w:rsid w:val="00332B5B"/>
    <w:rsid w:val="00333BFF"/>
    <w:rsid w:val="00336772"/>
    <w:rsid w:val="0034144B"/>
    <w:rsid w:val="00342169"/>
    <w:rsid w:val="00342841"/>
    <w:rsid w:val="00346645"/>
    <w:rsid w:val="00347539"/>
    <w:rsid w:val="003555D3"/>
    <w:rsid w:val="003642DF"/>
    <w:rsid w:val="00370584"/>
    <w:rsid w:val="00381BC5"/>
    <w:rsid w:val="003820F0"/>
    <w:rsid w:val="00385B6E"/>
    <w:rsid w:val="00387645"/>
    <w:rsid w:val="00387EDB"/>
    <w:rsid w:val="0039212C"/>
    <w:rsid w:val="003A18EB"/>
    <w:rsid w:val="003B0804"/>
    <w:rsid w:val="003B7B63"/>
    <w:rsid w:val="003C0FB2"/>
    <w:rsid w:val="003C1BAA"/>
    <w:rsid w:val="003C3DCE"/>
    <w:rsid w:val="003C3EBA"/>
    <w:rsid w:val="003C50A4"/>
    <w:rsid w:val="003C6CD4"/>
    <w:rsid w:val="003D05F8"/>
    <w:rsid w:val="003D5359"/>
    <w:rsid w:val="003D5E3C"/>
    <w:rsid w:val="003D78DA"/>
    <w:rsid w:val="003E5927"/>
    <w:rsid w:val="003F2425"/>
    <w:rsid w:val="004208F4"/>
    <w:rsid w:val="0042464B"/>
    <w:rsid w:val="00445717"/>
    <w:rsid w:val="00445E7D"/>
    <w:rsid w:val="0045723C"/>
    <w:rsid w:val="00461245"/>
    <w:rsid w:val="00461DC4"/>
    <w:rsid w:val="00465F95"/>
    <w:rsid w:val="00470D61"/>
    <w:rsid w:val="00471297"/>
    <w:rsid w:val="0047323E"/>
    <w:rsid w:val="00484017"/>
    <w:rsid w:val="00485596"/>
    <w:rsid w:val="00487FFB"/>
    <w:rsid w:val="00493D41"/>
    <w:rsid w:val="00495C1E"/>
    <w:rsid w:val="00497E66"/>
    <w:rsid w:val="004A0AC7"/>
    <w:rsid w:val="004A2257"/>
    <w:rsid w:val="004A65A3"/>
    <w:rsid w:val="004A66A5"/>
    <w:rsid w:val="004A6A11"/>
    <w:rsid w:val="004B0F3C"/>
    <w:rsid w:val="004B1FAF"/>
    <w:rsid w:val="004B46CF"/>
    <w:rsid w:val="004B5878"/>
    <w:rsid w:val="004C7A95"/>
    <w:rsid w:val="004D63A3"/>
    <w:rsid w:val="004E7F71"/>
    <w:rsid w:val="004F034F"/>
    <w:rsid w:val="004F2473"/>
    <w:rsid w:val="0050357C"/>
    <w:rsid w:val="00506EDE"/>
    <w:rsid w:val="00516FDB"/>
    <w:rsid w:val="00521FD8"/>
    <w:rsid w:val="00523CFA"/>
    <w:rsid w:val="00531BF0"/>
    <w:rsid w:val="0053230A"/>
    <w:rsid w:val="00533108"/>
    <w:rsid w:val="00533959"/>
    <w:rsid w:val="005429C7"/>
    <w:rsid w:val="00542CA8"/>
    <w:rsid w:val="00542E04"/>
    <w:rsid w:val="00543C6D"/>
    <w:rsid w:val="00551250"/>
    <w:rsid w:val="00554328"/>
    <w:rsid w:val="00554BF6"/>
    <w:rsid w:val="00556D5F"/>
    <w:rsid w:val="00564561"/>
    <w:rsid w:val="00567854"/>
    <w:rsid w:val="00576310"/>
    <w:rsid w:val="00583E1B"/>
    <w:rsid w:val="00584F20"/>
    <w:rsid w:val="00585A02"/>
    <w:rsid w:val="00585FC8"/>
    <w:rsid w:val="0058763C"/>
    <w:rsid w:val="0059239D"/>
    <w:rsid w:val="00596D26"/>
    <w:rsid w:val="005A6120"/>
    <w:rsid w:val="005B3BC0"/>
    <w:rsid w:val="005C7217"/>
    <w:rsid w:val="005D5A2B"/>
    <w:rsid w:val="005E0E46"/>
    <w:rsid w:val="005E30D0"/>
    <w:rsid w:val="005E6294"/>
    <w:rsid w:val="005F638D"/>
    <w:rsid w:val="005F6A00"/>
    <w:rsid w:val="006101BB"/>
    <w:rsid w:val="006113E1"/>
    <w:rsid w:val="006175CD"/>
    <w:rsid w:val="00622DAD"/>
    <w:rsid w:val="00623351"/>
    <w:rsid w:val="00623E09"/>
    <w:rsid w:val="00632536"/>
    <w:rsid w:val="006353C1"/>
    <w:rsid w:val="00635F8B"/>
    <w:rsid w:val="00636823"/>
    <w:rsid w:val="00642724"/>
    <w:rsid w:val="00651E60"/>
    <w:rsid w:val="006544EE"/>
    <w:rsid w:val="00655D62"/>
    <w:rsid w:val="0066299A"/>
    <w:rsid w:val="00666948"/>
    <w:rsid w:val="00666F7B"/>
    <w:rsid w:val="0067454F"/>
    <w:rsid w:val="00674C31"/>
    <w:rsid w:val="00677321"/>
    <w:rsid w:val="00681AD9"/>
    <w:rsid w:val="00683447"/>
    <w:rsid w:val="00693DC9"/>
    <w:rsid w:val="00695E95"/>
    <w:rsid w:val="00697BD6"/>
    <w:rsid w:val="006A094E"/>
    <w:rsid w:val="006A3C5B"/>
    <w:rsid w:val="006A3F41"/>
    <w:rsid w:val="006A4847"/>
    <w:rsid w:val="006A7B38"/>
    <w:rsid w:val="006B0920"/>
    <w:rsid w:val="006B5579"/>
    <w:rsid w:val="006B7935"/>
    <w:rsid w:val="006C2609"/>
    <w:rsid w:val="006C299C"/>
    <w:rsid w:val="006C4B73"/>
    <w:rsid w:val="006C5BDD"/>
    <w:rsid w:val="006D5E79"/>
    <w:rsid w:val="006E1ED7"/>
    <w:rsid w:val="006E32FD"/>
    <w:rsid w:val="006E5C2D"/>
    <w:rsid w:val="006F01C3"/>
    <w:rsid w:val="006F3619"/>
    <w:rsid w:val="00703ACF"/>
    <w:rsid w:val="00711DFB"/>
    <w:rsid w:val="007150A9"/>
    <w:rsid w:val="00715272"/>
    <w:rsid w:val="00715A17"/>
    <w:rsid w:val="00716C03"/>
    <w:rsid w:val="007176CC"/>
    <w:rsid w:val="007256C6"/>
    <w:rsid w:val="0073011F"/>
    <w:rsid w:val="0073137B"/>
    <w:rsid w:val="00741768"/>
    <w:rsid w:val="007511BA"/>
    <w:rsid w:val="00751439"/>
    <w:rsid w:val="007574B5"/>
    <w:rsid w:val="007624F2"/>
    <w:rsid w:val="0076709B"/>
    <w:rsid w:val="0077061B"/>
    <w:rsid w:val="007755BE"/>
    <w:rsid w:val="0078098B"/>
    <w:rsid w:val="007811AF"/>
    <w:rsid w:val="0078216C"/>
    <w:rsid w:val="007872E1"/>
    <w:rsid w:val="0079022C"/>
    <w:rsid w:val="007927E7"/>
    <w:rsid w:val="007A0437"/>
    <w:rsid w:val="007A1D6D"/>
    <w:rsid w:val="007B2ED9"/>
    <w:rsid w:val="007B44D2"/>
    <w:rsid w:val="007B59BD"/>
    <w:rsid w:val="007C2AF8"/>
    <w:rsid w:val="007C429A"/>
    <w:rsid w:val="007D4C9A"/>
    <w:rsid w:val="007D7C57"/>
    <w:rsid w:val="007E3CAC"/>
    <w:rsid w:val="007E4467"/>
    <w:rsid w:val="007E57CB"/>
    <w:rsid w:val="007E5C4E"/>
    <w:rsid w:val="0080397A"/>
    <w:rsid w:val="00806AA8"/>
    <w:rsid w:val="00810F34"/>
    <w:rsid w:val="0081364D"/>
    <w:rsid w:val="008213F1"/>
    <w:rsid w:val="008277A2"/>
    <w:rsid w:val="00830C99"/>
    <w:rsid w:val="00831302"/>
    <w:rsid w:val="00832925"/>
    <w:rsid w:val="0083589B"/>
    <w:rsid w:val="00837068"/>
    <w:rsid w:val="00837CF2"/>
    <w:rsid w:val="00841644"/>
    <w:rsid w:val="008418A7"/>
    <w:rsid w:val="00843761"/>
    <w:rsid w:val="00845505"/>
    <w:rsid w:val="00845975"/>
    <w:rsid w:val="00850D66"/>
    <w:rsid w:val="00851932"/>
    <w:rsid w:val="00851D16"/>
    <w:rsid w:val="00855B53"/>
    <w:rsid w:val="0086029B"/>
    <w:rsid w:val="00860C2F"/>
    <w:rsid w:val="00864955"/>
    <w:rsid w:val="00865FB3"/>
    <w:rsid w:val="008678D2"/>
    <w:rsid w:val="00873133"/>
    <w:rsid w:val="0087484E"/>
    <w:rsid w:val="00875A18"/>
    <w:rsid w:val="00875D31"/>
    <w:rsid w:val="00882130"/>
    <w:rsid w:val="00883818"/>
    <w:rsid w:val="00884E4D"/>
    <w:rsid w:val="00885A2D"/>
    <w:rsid w:val="00887905"/>
    <w:rsid w:val="00893A4B"/>
    <w:rsid w:val="008954A0"/>
    <w:rsid w:val="008968D4"/>
    <w:rsid w:val="008A1238"/>
    <w:rsid w:val="008A2C32"/>
    <w:rsid w:val="008B246A"/>
    <w:rsid w:val="008B3500"/>
    <w:rsid w:val="008B3B42"/>
    <w:rsid w:val="008C11F8"/>
    <w:rsid w:val="008C4A94"/>
    <w:rsid w:val="008C521B"/>
    <w:rsid w:val="008C7628"/>
    <w:rsid w:val="008D7E49"/>
    <w:rsid w:val="008E1023"/>
    <w:rsid w:val="008E42E9"/>
    <w:rsid w:val="008E5175"/>
    <w:rsid w:val="008E52B6"/>
    <w:rsid w:val="008E7590"/>
    <w:rsid w:val="008F14E7"/>
    <w:rsid w:val="008F1A7C"/>
    <w:rsid w:val="008F5952"/>
    <w:rsid w:val="0090515D"/>
    <w:rsid w:val="009057B2"/>
    <w:rsid w:val="0091367B"/>
    <w:rsid w:val="00925FA4"/>
    <w:rsid w:val="00927C81"/>
    <w:rsid w:val="00933F8C"/>
    <w:rsid w:val="00935F9B"/>
    <w:rsid w:val="009362A9"/>
    <w:rsid w:val="00942452"/>
    <w:rsid w:val="0094282E"/>
    <w:rsid w:val="0094607E"/>
    <w:rsid w:val="00947048"/>
    <w:rsid w:val="00947761"/>
    <w:rsid w:val="00950F2D"/>
    <w:rsid w:val="00952B37"/>
    <w:rsid w:val="00953E0D"/>
    <w:rsid w:val="00955278"/>
    <w:rsid w:val="009564D7"/>
    <w:rsid w:val="00957324"/>
    <w:rsid w:val="00973E06"/>
    <w:rsid w:val="00980BFF"/>
    <w:rsid w:val="00985891"/>
    <w:rsid w:val="009873ED"/>
    <w:rsid w:val="00987927"/>
    <w:rsid w:val="00991DD4"/>
    <w:rsid w:val="00994A94"/>
    <w:rsid w:val="00995320"/>
    <w:rsid w:val="00996FBD"/>
    <w:rsid w:val="009A4096"/>
    <w:rsid w:val="009A48F5"/>
    <w:rsid w:val="009A66D5"/>
    <w:rsid w:val="009B57D6"/>
    <w:rsid w:val="009C53E2"/>
    <w:rsid w:val="009D09AB"/>
    <w:rsid w:val="009D3D7F"/>
    <w:rsid w:val="009D5F45"/>
    <w:rsid w:val="009E0363"/>
    <w:rsid w:val="009E3B8B"/>
    <w:rsid w:val="009E5EF5"/>
    <w:rsid w:val="009E646A"/>
    <w:rsid w:val="009E6545"/>
    <w:rsid w:val="009E7832"/>
    <w:rsid w:val="00A008D3"/>
    <w:rsid w:val="00A021B9"/>
    <w:rsid w:val="00A023E0"/>
    <w:rsid w:val="00A04434"/>
    <w:rsid w:val="00A1177C"/>
    <w:rsid w:val="00A13E92"/>
    <w:rsid w:val="00A15E09"/>
    <w:rsid w:val="00A17246"/>
    <w:rsid w:val="00A17A09"/>
    <w:rsid w:val="00A215CB"/>
    <w:rsid w:val="00A269A6"/>
    <w:rsid w:val="00A27909"/>
    <w:rsid w:val="00A30EA0"/>
    <w:rsid w:val="00A37162"/>
    <w:rsid w:val="00A40007"/>
    <w:rsid w:val="00A421B9"/>
    <w:rsid w:val="00A457F5"/>
    <w:rsid w:val="00A500CA"/>
    <w:rsid w:val="00A54E9E"/>
    <w:rsid w:val="00A57797"/>
    <w:rsid w:val="00A61AA3"/>
    <w:rsid w:val="00A63746"/>
    <w:rsid w:val="00A65F1C"/>
    <w:rsid w:val="00A6723D"/>
    <w:rsid w:val="00A80C73"/>
    <w:rsid w:val="00A941E4"/>
    <w:rsid w:val="00A94CCB"/>
    <w:rsid w:val="00AA22BB"/>
    <w:rsid w:val="00AB2238"/>
    <w:rsid w:val="00AB2526"/>
    <w:rsid w:val="00AB341C"/>
    <w:rsid w:val="00AB3DE4"/>
    <w:rsid w:val="00AB468C"/>
    <w:rsid w:val="00AB5AE6"/>
    <w:rsid w:val="00AB5C8F"/>
    <w:rsid w:val="00AD1FBF"/>
    <w:rsid w:val="00AD3328"/>
    <w:rsid w:val="00AD472C"/>
    <w:rsid w:val="00AD7771"/>
    <w:rsid w:val="00AE54F0"/>
    <w:rsid w:val="00AE57B8"/>
    <w:rsid w:val="00AE6739"/>
    <w:rsid w:val="00AE6F78"/>
    <w:rsid w:val="00AF5B45"/>
    <w:rsid w:val="00B04973"/>
    <w:rsid w:val="00B0641A"/>
    <w:rsid w:val="00B10895"/>
    <w:rsid w:val="00B337A8"/>
    <w:rsid w:val="00B3766C"/>
    <w:rsid w:val="00B43716"/>
    <w:rsid w:val="00B458D9"/>
    <w:rsid w:val="00B47D4E"/>
    <w:rsid w:val="00B50335"/>
    <w:rsid w:val="00B53992"/>
    <w:rsid w:val="00B54FBE"/>
    <w:rsid w:val="00B613CF"/>
    <w:rsid w:val="00B66BB2"/>
    <w:rsid w:val="00B709D3"/>
    <w:rsid w:val="00B72646"/>
    <w:rsid w:val="00B728DD"/>
    <w:rsid w:val="00B72959"/>
    <w:rsid w:val="00B73F47"/>
    <w:rsid w:val="00B74F6B"/>
    <w:rsid w:val="00B84405"/>
    <w:rsid w:val="00B84F3C"/>
    <w:rsid w:val="00B85CE5"/>
    <w:rsid w:val="00B90B79"/>
    <w:rsid w:val="00B97C60"/>
    <w:rsid w:val="00BA0059"/>
    <w:rsid w:val="00BA10B4"/>
    <w:rsid w:val="00BA2DD9"/>
    <w:rsid w:val="00BA38BD"/>
    <w:rsid w:val="00BA7CF4"/>
    <w:rsid w:val="00BB430E"/>
    <w:rsid w:val="00BC1E7A"/>
    <w:rsid w:val="00BC2625"/>
    <w:rsid w:val="00BC4EBA"/>
    <w:rsid w:val="00BC55B3"/>
    <w:rsid w:val="00BD1FA9"/>
    <w:rsid w:val="00BD5478"/>
    <w:rsid w:val="00BD6771"/>
    <w:rsid w:val="00BD7AC2"/>
    <w:rsid w:val="00BD7B23"/>
    <w:rsid w:val="00BE1DF3"/>
    <w:rsid w:val="00BE1E54"/>
    <w:rsid w:val="00BE2223"/>
    <w:rsid w:val="00BE5F8D"/>
    <w:rsid w:val="00BF138D"/>
    <w:rsid w:val="00BF4118"/>
    <w:rsid w:val="00BF48E9"/>
    <w:rsid w:val="00BF7F9C"/>
    <w:rsid w:val="00C046DD"/>
    <w:rsid w:val="00C10691"/>
    <w:rsid w:val="00C125FF"/>
    <w:rsid w:val="00C30A60"/>
    <w:rsid w:val="00C50854"/>
    <w:rsid w:val="00C5296B"/>
    <w:rsid w:val="00C52B98"/>
    <w:rsid w:val="00C5328B"/>
    <w:rsid w:val="00C541CF"/>
    <w:rsid w:val="00C565B2"/>
    <w:rsid w:val="00C56EE2"/>
    <w:rsid w:val="00C61CBB"/>
    <w:rsid w:val="00C61E0E"/>
    <w:rsid w:val="00C6340A"/>
    <w:rsid w:val="00C63692"/>
    <w:rsid w:val="00C7410E"/>
    <w:rsid w:val="00C75E29"/>
    <w:rsid w:val="00C80B9D"/>
    <w:rsid w:val="00C968B6"/>
    <w:rsid w:val="00CA0A93"/>
    <w:rsid w:val="00CA0C90"/>
    <w:rsid w:val="00CA0E8C"/>
    <w:rsid w:val="00CC06B3"/>
    <w:rsid w:val="00CC0E4D"/>
    <w:rsid w:val="00CC178B"/>
    <w:rsid w:val="00CC1E33"/>
    <w:rsid w:val="00CC5376"/>
    <w:rsid w:val="00CC62F1"/>
    <w:rsid w:val="00CC6545"/>
    <w:rsid w:val="00CD328A"/>
    <w:rsid w:val="00CD57D3"/>
    <w:rsid w:val="00CE3824"/>
    <w:rsid w:val="00CE7E8C"/>
    <w:rsid w:val="00CF15F4"/>
    <w:rsid w:val="00CF2425"/>
    <w:rsid w:val="00CF5DB6"/>
    <w:rsid w:val="00D0332D"/>
    <w:rsid w:val="00D03F45"/>
    <w:rsid w:val="00D11CF1"/>
    <w:rsid w:val="00D130EC"/>
    <w:rsid w:val="00D133FD"/>
    <w:rsid w:val="00D17FD6"/>
    <w:rsid w:val="00D34202"/>
    <w:rsid w:val="00D362B1"/>
    <w:rsid w:val="00D42C35"/>
    <w:rsid w:val="00D46B08"/>
    <w:rsid w:val="00D47CE5"/>
    <w:rsid w:val="00D51F67"/>
    <w:rsid w:val="00D63E99"/>
    <w:rsid w:val="00D7638A"/>
    <w:rsid w:val="00D8685B"/>
    <w:rsid w:val="00D91B99"/>
    <w:rsid w:val="00D92148"/>
    <w:rsid w:val="00DA010E"/>
    <w:rsid w:val="00DA04F1"/>
    <w:rsid w:val="00DA1453"/>
    <w:rsid w:val="00DA4020"/>
    <w:rsid w:val="00DA7638"/>
    <w:rsid w:val="00DA7805"/>
    <w:rsid w:val="00DB082E"/>
    <w:rsid w:val="00DB0CF1"/>
    <w:rsid w:val="00DB7ED6"/>
    <w:rsid w:val="00DB7FA9"/>
    <w:rsid w:val="00DC647D"/>
    <w:rsid w:val="00DC6805"/>
    <w:rsid w:val="00DC754E"/>
    <w:rsid w:val="00DE271C"/>
    <w:rsid w:val="00DE771E"/>
    <w:rsid w:val="00DE7C92"/>
    <w:rsid w:val="00DF2F78"/>
    <w:rsid w:val="00DF7F75"/>
    <w:rsid w:val="00E01081"/>
    <w:rsid w:val="00E01B08"/>
    <w:rsid w:val="00E02402"/>
    <w:rsid w:val="00E04B12"/>
    <w:rsid w:val="00E1006E"/>
    <w:rsid w:val="00E11D3A"/>
    <w:rsid w:val="00E14775"/>
    <w:rsid w:val="00E163CC"/>
    <w:rsid w:val="00E16DA9"/>
    <w:rsid w:val="00E2160A"/>
    <w:rsid w:val="00E233FC"/>
    <w:rsid w:val="00E23ADD"/>
    <w:rsid w:val="00E3057E"/>
    <w:rsid w:val="00E340B1"/>
    <w:rsid w:val="00E345C0"/>
    <w:rsid w:val="00E4059A"/>
    <w:rsid w:val="00E449D7"/>
    <w:rsid w:val="00E44A74"/>
    <w:rsid w:val="00E46B33"/>
    <w:rsid w:val="00E52EBA"/>
    <w:rsid w:val="00E55258"/>
    <w:rsid w:val="00E55524"/>
    <w:rsid w:val="00E6020B"/>
    <w:rsid w:val="00E603FB"/>
    <w:rsid w:val="00E753C7"/>
    <w:rsid w:val="00E76EB1"/>
    <w:rsid w:val="00E829CF"/>
    <w:rsid w:val="00E83583"/>
    <w:rsid w:val="00E85273"/>
    <w:rsid w:val="00E91DD5"/>
    <w:rsid w:val="00EA0147"/>
    <w:rsid w:val="00EA1717"/>
    <w:rsid w:val="00EB2746"/>
    <w:rsid w:val="00EB4962"/>
    <w:rsid w:val="00EC5BEE"/>
    <w:rsid w:val="00EC7B7F"/>
    <w:rsid w:val="00ED2F87"/>
    <w:rsid w:val="00ED3485"/>
    <w:rsid w:val="00ED3C47"/>
    <w:rsid w:val="00ED4471"/>
    <w:rsid w:val="00ED4AE1"/>
    <w:rsid w:val="00EE4741"/>
    <w:rsid w:val="00EE5304"/>
    <w:rsid w:val="00EE53E2"/>
    <w:rsid w:val="00EE61A7"/>
    <w:rsid w:val="00EE7AD7"/>
    <w:rsid w:val="00F10850"/>
    <w:rsid w:val="00F11D9C"/>
    <w:rsid w:val="00F144AF"/>
    <w:rsid w:val="00F147E9"/>
    <w:rsid w:val="00F15F54"/>
    <w:rsid w:val="00F349BE"/>
    <w:rsid w:val="00F4189F"/>
    <w:rsid w:val="00F42C93"/>
    <w:rsid w:val="00F430CD"/>
    <w:rsid w:val="00F512DA"/>
    <w:rsid w:val="00F54F2A"/>
    <w:rsid w:val="00F55E88"/>
    <w:rsid w:val="00F679AA"/>
    <w:rsid w:val="00F74ACD"/>
    <w:rsid w:val="00F76CCE"/>
    <w:rsid w:val="00F80C84"/>
    <w:rsid w:val="00F818F4"/>
    <w:rsid w:val="00F82799"/>
    <w:rsid w:val="00F8522B"/>
    <w:rsid w:val="00F87E6C"/>
    <w:rsid w:val="00F928DB"/>
    <w:rsid w:val="00F9541A"/>
    <w:rsid w:val="00F9647A"/>
    <w:rsid w:val="00FA189E"/>
    <w:rsid w:val="00FA376E"/>
    <w:rsid w:val="00FA51FA"/>
    <w:rsid w:val="00FB003A"/>
    <w:rsid w:val="00FB0DEE"/>
    <w:rsid w:val="00FB10FE"/>
    <w:rsid w:val="00FB1500"/>
    <w:rsid w:val="00FB1791"/>
    <w:rsid w:val="00FB609B"/>
    <w:rsid w:val="00FC3A6B"/>
    <w:rsid w:val="00FD09D1"/>
    <w:rsid w:val="00FD38CC"/>
    <w:rsid w:val="00FD45A1"/>
    <w:rsid w:val="00FE06BB"/>
    <w:rsid w:val="00FE1AD1"/>
    <w:rsid w:val="00FE45E2"/>
    <w:rsid w:val="00FE5E82"/>
    <w:rsid w:val="00FF2426"/>
    <w:rsid w:val="00FF3171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6B2720E"/>
  <w15:docId w15:val="{D0443F84-E0C5-4B15-90F9-F1A0EE4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8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7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2782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055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BB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9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7313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E1C8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C8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1C80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8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3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99"/>
    <w:rPr>
      <w:rFonts w:ascii="Calibri" w:eastAsia="Calibri" w:hAnsi="Calibri" w:cs="Times New Roman"/>
    </w:rPr>
  </w:style>
  <w:style w:type="paragraph" w:styleId="NormalIndent">
    <w:name w:val="Normal Indent"/>
    <w:basedOn w:val="Normal"/>
    <w:link w:val="NormalIndentChar"/>
    <w:uiPriority w:val="99"/>
    <w:rsid w:val="00C61CB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kern w:val="28"/>
      <w:sz w:val="20"/>
      <w:szCs w:val="20"/>
      <w:lang w:eastAsia="lv-LV"/>
    </w:rPr>
  </w:style>
  <w:style w:type="character" w:customStyle="1" w:styleId="NormalIndentChar">
    <w:name w:val="Normal Indent Char"/>
    <w:link w:val="NormalIndent"/>
    <w:uiPriority w:val="99"/>
    <w:locked/>
    <w:rsid w:val="00C61CBB"/>
    <w:rPr>
      <w:rFonts w:ascii="Times New Roman" w:eastAsia="Times New Roman" w:hAnsi="Times New Roman" w:cs="Times New Roman"/>
      <w:kern w:val="28"/>
      <w:sz w:val="20"/>
      <w:szCs w:val="20"/>
      <w:lang w:eastAsia="lv-LV"/>
    </w:rPr>
  </w:style>
  <w:style w:type="character" w:customStyle="1" w:styleId="hps">
    <w:name w:val="hps"/>
    <w:rsid w:val="00C61C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D3A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D3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D3A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3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5258"/>
    <w:rPr>
      <w:sz w:val="16"/>
      <w:szCs w:val="16"/>
    </w:rPr>
  </w:style>
  <w:style w:type="paragraph" w:styleId="Revision">
    <w:name w:val="Revision"/>
    <w:hidden/>
    <w:uiPriority w:val="99"/>
    <w:semiHidden/>
    <w:rsid w:val="00CC6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E14775"/>
  </w:style>
  <w:style w:type="character" w:styleId="Emphasis">
    <w:name w:val="Emphasis"/>
    <w:basedOn w:val="DefaultParagraphFont"/>
    <w:uiPriority w:val="20"/>
    <w:qFormat/>
    <w:rsid w:val="00E91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iena.eu/rul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iena.eu/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BA6F-5028-4DA8-AD54-4639D873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KKnazeva</dc:creator>
  <cp:lastModifiedBy>Ruslan Mironenko</cp:lastModifiedBy>
  <cp:revision>4</cp:revision>
  <cp:lastPrinted>2022-04-06T08:56:00Z</cp:lastPrinted>
  <dcterms:created xsi:type="dcterms:W3CDTF">2022-05-03T07:57:00Z</dcterms:created>
  <dcterms:modified xsi:type="dcterms:W3CDTF">2022-05-03T07:58:00Z</dcterms:modified>
</cp:coreProperties>
</file>